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2" w:rsidRDefault="00917E12" w:rsidP="00917E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ОБЪЯВЛЕНИЕ!</w:t>
      </w:r>
    </w:p>
    <w:p w:rsidR="00917E12" w:rsidRDefault="00917E12" w:rsidP="00917E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ВНИМАНИЮ СТУДЕНТОВ!!!</w:t>
      </w:r>
    </w:p>
    <w:p w:rsidR="00917E12" w:rsidRDefault="00917E12" w:rsidP="00917E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</w:pPr>
    </w:p>
    <w:p w:rsidR="00917E12" w:rsidRDefault="00917E12" w:rsidP="00917E1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Актюбинский региональный государственный университет имени К.Жубанова объявляет конкурс на вакантные</w:t>
      </w:r>
      <w:r w:rsidRPr="005330E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330EB">
        <w:rPr>
          <w:rFonts w:ascii="Times New Roman" w:hAnsi="Times New Roman" w:cs="Times New Roman"/>
          <w:b/>
          <w:sz w:val="20"/>
          <w:szCs w:val="20"/>
          <w:lang w:val="kk-KZ"/>
        </w:rPr>
        <w:t>образовательны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</w:t>
      </w:r>
      <w:r w:rsidRPr="005330E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грант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ы</w:t>
      </w:r>
      <w:r w:rsidRPr="005330EB">
        <w:rPr>
          <w:rFonts w:ascii="Times New Roman" w:hAnsi="Times New Roman" w:cs="Times New Roman"/>
          <w:b/>
          <w:sz w:val="20"/>
          <w:szCs w:val="20"/>
          <w:lang w:val="kk-KZ"/>
        </w:rPr>
        <w:t>, высвободившихся в процессе получения высшего образования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917E12" w:rsidRDefault="00917E12" w:rsidP="00917E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Необходимые документы предоставить в отдел документирования обучающихся до 15 июля      2019 года </w:t>
      </w:r>
      <w:r w:rsidRPr="007C7762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кабинет </w:t>
      </w:r>
      <w:r w:rsidRPr="007C7762">
        <w:rPr>
          <w:rFonts w:ascii="Times New Roman" w:hAnsi="Times New Roman" w:cs="Times New Roman"/>
          <w:b/>
          <w:sz w:val="20"/>
          <w:szCs w:val="20"/>
          <w:lang w:val="kk-KZ"/>
        </w:rPr>
        <w:t xml:space="preserve">№239). </w:t>
      </w:r>
    </w:p>
    <w:tbl>
      <w:tblPr>
        <w:tblW w:w="973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19"/>
        <w:gridCol w:w="5840"/>
        <w:gridCol w:w="662"/>
        <w:gridCol w:w="1454"/>
        <w:gridCol w:w="1255"/>
      </w:tblGrid>
      <w:tr w:rsidR="00917E12" w:rsidRPr="005330EB" w:rsidTr="00F1014C">
        <w:trPr>
          <w:trHeight w:val="63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вакантных образовательных грантов, высвободившихся в процессе получения высшего образования в АРГУ имени 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К.Жубанова</w:t>
            </w:r>
            <w:proofErr w:type="spellEnd"/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(лето 2018-2019 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ода</w:t>
            </w:r>
            <w:proofErr w:type="spellEnd"/>
            <w:r w:rsidRPr="0053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17E12" w:rsidRPr="005330EB" w:rsidTr="00F1014C">
        <w:trPr>
          <w:trHeight w:val="3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5В012000-Профессиональное обучение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(сельская квота)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5В070700-Горное дело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41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5В090100-Организация перевозок, движения и эксплуатация транспорта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</w:t>
            </w:r>
          </w:p>
        </w:tc>
      </w:tr>
      <w:tr w:rsidR="00917E12" w:rsidRPr="005330EB" w:rsidTr="00F1014C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5В072100-Химическая технология органических веществ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5В010100-Дошкольное обучение и воспитание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5В010100-Дошкольное обучение и воспитание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5В011100-Информатика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5В070300-Информационные системы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(сельская квота)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5В071300-Транспорт, транспортная техника и технологии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5В072900-Строительство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5В060700-Биология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5В010100-Дошкольное обучение и воспитание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(очное сокращенное)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5В010600-Музыкальное образование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(квота для инвалидов)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5В010900-Математика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5В011200-Химия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5В012900-География-история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5В012900-География-история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5В060700-Биология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5В060700-Биология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5В070300-Информационные системы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5В070300-Информационные системы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(квота  "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Мәнгілі</w:t>
            </w:r>
            <w:proofErr w:type="gram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 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жастары</w:t>
            </w:r>
            <w:proofErr w:type="spell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индустрияға</w:t>
            </w:r>
            <w:proofErr w:type="spell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4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5В070500-Математическое и компьютерное моделирование 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(квота  "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Мәнгілі</w:t>
            </w:r>
            <w:proofErr w:type="gram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 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жастары</w:t>
            </w:r>
            <w:proofErr w:type="spell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индустрияға</w:t>
            </w:r>
            <w:proofErr w:type="spell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5В070900-Металлургия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2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5В071300-Транспорт, транспортная техника и технологии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(сельская квота)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  <w:tr w:rsidR="00917E12" w:rsidRPr="005330EB" w:rsidTr="00F1014C">
        <w:trPr>
          <w:trHeight w:val="27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5В071300-Транспорт, транспортная техника и технологии </w:t>
            </w:r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очное</w:t>
            </w:r>
            <w:proofErr w:type="gramEnd"/>
            <w:r w:rsidRPr="00533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сокращенное)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E12" w:rsidRPr="005330EB" w:rsidRDefault="00917E12" w:rsidP="00F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казахское</w:t>
            </w:r>
          </w:p>
        </w:tc>
      </w:tr>
    </w:tbl>
    <w:p w:rsidR="00917E12" w:rsidRPr="005330EB" w:rsidRDefault="00917E12" w:rsidP="00917E12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55538" w:rsidRDefault="00355538">
      <w:bookmarkStart w:id="0" w:name="_GoBack"/>
      <w:bookmarkEnd w:id="0"/>
    </w:p>
    <w:sectPr w:rsidR="00355538" w:rsidSect="00557B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2"/>
    <w:rsid w:val="00355538"/>
    <w:rsid w:val="009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2019-07-09T05:31:00Z</dcterms:created>
  <dcterms:modified xsi:type="dcterms:W3CDTF">2019-07-09T05:31:00Z</dcterms:modified>
</cp:coreProperties>
</file>